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10EC" w14:textId="77777777" w:rsidR="003A4802" w:rsidRPr="003A22D9" w:rsidRDefault="003A4802" w:rsidP="003A4802">
      <w:pPr>
        <w:pStyle w:val="HTML-oblikovano"/>
        <w:rPr>
          <w:rFonts w:ascii="Arial" w:hAnsi="Arial" w:cs="Arial"/>
          <w:sz w:val="20"/>
          <w:szCs w:val="20"/>
        </w:rPr>
      </w:pPr>
    </w:p>
    <w:p w14:paraId="551DE3AF" w14:textId="77777777" w:rsidR="003A4802" w:rsidRPr="00F333BD" w:rsidRDefault="003A4802" w:rsidP="003A4802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14:paraId="76B48205" w14:textId="77777777" w:rsidR="003A4802" w:rsidRPr="00073A53" w:rsidRDefault="003A4802" w:rsidP="003A4802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14:paraId="05ECE4AB" w14:textId="77777777" w:rsidR="003A4802" w:rsidRDefault="003A4802" w:rsidP="003A4802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6C0D287E" w14:textId="77777777" w:rsidR="003A4802" w:rsidRDefault="003A4802" w:rsidP="003A4802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4FD768B4" w14:textId="77777777" w:rsidR="003A4802" w:rsidRPr="00073A53" w:rsidRDefault="003A4802" w:rsidP="003A4802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14:paraId="15D88FD8" w14:textId="77777777" w:rsidR="003A4802" w:rsidRPr="00073A53" w:rsidRDefault="003A4802" w:rsidP="003A4802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14:paraId="30130BC4" w14:textId="77777777" w:rsidR="003A4802" w:rsidRPr="003A22D9" w:rsidRDefault="003A4802" w:rsidP="003A4802">
      <w:pPr>
        <w:pStyle w:val="HTML-oblikovano"/>
        <w:rPr>
          <w:rFonts w:ascii="Arial" w:hAnsi="Arial" w:cs="Arial"/>
          <w:sz w:val="20"/>
          <w:szCs w:val="20"/>
        </w:rPr>
      </w:pPr>
    </w:p>
    <w:p w14:paraId="65B71DD1" w14:textId="77777777" w:rsidR="003A4802" w:rsidRPr="00BA7E23" w:rsidRDefault="003A4802" w:rsidP="003A4802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3CFFBCEF" w14:textId="77777777" w:rsidR="003A4802" w:rsidRPr="00BA7E23" w:rsidRDefault="003A4802" w:rsidP="003A48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FFE6C7" w14:textId="77777777" w:rsidR="003A4802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p w14:paraId="50FD64E6" w14:textId="44EF5AF4" w:rsidR="00615250" w:rsidRDefault="003A4802" w:rsidP="00606200">
      <w:pPr>
        <w:jc w:val="both"/>
        <w:rPr>
          <w:rFonts w:ascii="Arial" w:hAnsi="Arial" w:cs="Arial"/>
          <w:sz w:val="20"/>
          <w:szCs w:val="20"/>
        </w:rPr>
      </w:pP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Na podlagi četrte alinee drugega odstavka 94. člena zahtevamo, da bo naročnik </w:t>
      </w:r>
      <w:r>
        <w:rPr>
          <w:rFonts w:ascii="Arial" w:hAnsi="Arial" w:cs="Arial"/>
          <w:sz w:val="20"/>
          <w:szCs w:val="20"/>
        </w:rPr>
        <w:t>ZRS Koper, Garibaldijeva ulica 1, 6000 Koper</w:t>
      </w: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 za javno naročilo, katerega predmet je</w:t>
      </w:r>
      <w:r w:rsidRPr="001773C3">
        <w:rPr>
          <w:rFonts w:ascii="Arial" w:eastAsia="Calibri" w:hAnsi="Arial" w:cs="Arial"/>
          <w:b/>
          <w:sz w:val="20"/>
          <w:szCs w:val="22"/>
          <w:shd w:val="clear" w:color="auto" w:fill="FFFFFF"/>
          <w:lang w:eastAsia="en-US"/>
        </w:rPr>
        <w:t xml:space="preserve"> </w:t>
      </w:r>
      <w:r w:rsidR="000C264B" w:rsidRPr="000C264B">
        <w:rPr>
          <w:rFonts w:asciiTheme="minorHAnsi" w:eastAsia="Arial Unicode MS" w:hAnsiTheme="minorHAnsi" w:cs="Arial"/>
          <w:b/>
          <w:bCs/>
          <w:i/>
          <w:iCs/>
          <w:sz w:val="22"/>
          <w:szCs w:val="22"/>
        </w:rPr>
        <w:t>Vzdrževanje informacijskega sistema in podatkovnih zbirk za potrebe ZRS Koper</w:t>
      </w:r>
      <w:r>
        <w:rPr>
          <w:rFonts w:ascii="Arial" w:hAnsi="Arial" w:cs="Arial"/>
          <w:sz w:val="20"/>
          <w:szCs w:val="20"/>
        </w:rPr>
        <w:t>,</w:t>
      </w:r>
      <w:r w:rsidRPr="0046591B">
        <w:rPr>
          <w:rFonts w:ascii="Arial" w:hAnsi="Arial" w:cs="Arial"/>
          <w:sz w:val="20"/>
          <w:szCs w:val="20"/>
        </w:rPr>
        <w:t xml:space="preserve"> </w:t>
      </w:r>
      <w:r w:rsidRPr="00CE6AD8">
        <w:rPr>
          <w:rFonts w:ascii="Arial" w:hAnsi="Arial" w:cs="Arial"/>
          <w:sz w:val="20"/>
          <w:szCs w:val="20"/>
        </w:rPr>
        <w:t>namesto ponudnika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48253956" w14:textId="77777777" w:rsidR="00615250" w:rsidRDefault="00615250" w:rsidP="00606200">
      <w:pPr>
        <w:jc w:val="both"/>
        <w:rPr>
          <w:rFonts w:ascii="Arial" w:hAnsi="Arial" w:cs="Arial"/>
          <w:sz w:val="20"/>
          <w:szCs w:val="20"/>
        </w:rPr>
      </w:pPr>
    </w:p>
    <w:p w14:paraId="6CC3816D" w14:textId="77777777" w:rsidR="00615250" w:rsidRDefault="00606200" w:rsidP="006062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52DDBB8A" w14:textId="77777777" w:rsidR="00615250" w:rsidRDefault="003A4802" w:rsidP="006062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82F5D">
        <w:rPr>
          <w:rFonts w:ascii="Arial" w:eastAsia="Calibri" w:hAnsi="Arial"/>
          <w:i/>
          <w:sz w:val="18"/>
          <w:szCs w:val="18"/>
          <w:lang w:eastAsia="en-US"/>
        </w:rPr>
        <w:t>/vpiše se naziv ponudnika/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575735" w14:textId="77777777" w:rsidR="00615250" w:rsidRDefault="00615250" w:rsidP="00606200">
      <w:pPr>
        <w:jc w:val="both"/>
        <w:rPr>
          <w:rFonts w:ascii="Arial" w:hAnsi="Arial" w:cs="Arial"/>
          <w:sz w:val="20"/>
          <w:szCs w:val="20"/>
        </w:rPr>
      </w:pPr>
    </w:p>
    <w:p w14:paraId="294544D9" w14:textId="1F707C25" w:rsidR="003A4802" w:rsidRDefault="003A4802" w:rsidP="006062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poravnaval naše terjatve do ponudnika neposredno nam.</w:t>
      </w:r>
    </w:p>
    <w:p w14:paraId="616F0987" w14:textId="77777777" w:rsidR="003A4802" w:rsidRPr="003A22D9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p w14:paraId="7BCD71EE" w14:textId="77777777" w:rsidR="003A4802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1398BB43" w14:textId="77777777" w:rsidR="003A4802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6554C04C" w14:textId="77777777" w:rsidR="003A4802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7F61FDF8" w14:textId="77777777" w:rsidR="003A4802" w:rsidRPr="003A22D9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6D59158B" w14:textId="77777777" w:rsidR="003A4802" w:rsidRPr="003A22D9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p w14:paraId="0D9C587B" w14:textId="77777777" w:rsidR="003A4802" w:rsidRPr="003A22D9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3A4802" w:rsidRPr="00BA7E23" w14:paraId="0B254995" w14:textId="77777777" w:rsidTr="00BF462E">
        <w:trPr>
          <w:trHeight w:val="241"/>
        </w:trPr>
        <w:tc>
          <w:tcPr>
            <w:tcW w:w="3348" w:type="dxa"/>
          </w:tcPr>
          <w:p w14:paraId="41FB1836" w14:textId="77777777" w:rsidR="003A4802" w:rsidRPr="00BA7E23" w:rsidRDefault="003A4802" w:rsidP="00BF462E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" w:name="Besedilo43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8" w:type="dxa"/>
          </w:tcPr>
          <w:p w14:paraId="58DCABED" w14:textId="77777777" w:rsidR="003A4802" w:rsidRPr="00BA7E23" w:rsidRDefault="003A4802" w:rsidP="00BF462E">
            <w:pPr>
              <w:tabs>
                <w:tab w:val="center" w:pos="70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24BC9AE9" w14:textId="77777777" w:rsidR="003A4802" w:rsidRPr="00BA7E23" w:rsidRDefault="003A4802" w:rsidP="00BF462E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" w:name="Besedilo4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728FA120" w14:textId="77777777" w:rsidR="003A4802" w:rsidRPr="00BA7E23" w:rsidRDefault="003A4802" w:rsidP="00BF462E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802" w:rsidRPr="00BA7E23" w14:paraId="3F1385B4" w14:textId="77777777" w:rsidTr="00BF462E">
        <w:trPr>
          <w:trHeight w:val="483"/>
        </w:trPr>
        <w:tc>
          <w:tcPr>
            <w:tcW w:w="3348" w:type="dxa"/>
          </w:tcPr>
          <w:p w14:paraId="30847D78" w14:textId="77777777" w:rsidR="003A4802" w:rsidRPr="00BA7E23" w:rsidRDefault="003A4802" w:rsidP="00BF462E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Datum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0222">
              <w:rPr>
                <w:rFonts w:ascii="Arial" w:hAnsi="Arial" w:cs="Arial"/>
                <w:sz w:val="20"/>
                <w:szCs w:val="20"/>
              </w:rPr>
            </w:r>
            <w:r w:rsidR="009902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7E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7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14:paraId="65CE421A" w14:textId="77777777" w:rsidR="003A4802" w:rsidRPr="00BA7E23" w:rsidRDefault="003A4802" w:rsidP="00B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34CAD3A9" w14:textId="77777777" w:rsidR="003A4802" w:rsidRPr="00BA7E23" w:rsidRDefault="003A4802" w:rsidP="00B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6426C9AB" w14:textId="77777777" w:rsidR="003A4802" w:rsidRPr="00BA7E23" w:rsidRDefault="003A4802" w:rsidP="00B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Podpis  odgovorne osebe podizvajalca</w:t>
            </w:r>
          </w:p>
        </w:tc>
      </w:tr>
    </w:tbl>
    <w:p w14:paraId="6AFD2966" w14:textId="77777777" w:rsidR="003A4802" w:rsidRDefault="003A4802" w:rsidP="003A4802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p w14:paraId="0D2A142F" w14:textId="77777777"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14:paraId="225518BB" w14:textId="77777777"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14:paraId="35A2869D" w14:textId="77777777"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sectPr w:rsidR="003A4802" w:rsidRPr="00C434AC" w:rsidSect="0050102F">
      <w:headerReference w:type="default" r:id="rId6"/>
      <w:footerReference w:type="even" r:id="rId7"/>
      <w:footerReference w:type="default" r:id="rId8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19AE" w14:textId="77777777" w:rsidR="003A4802" w:rsidRDefault="003A4802" w:rsidP="003A4802">
      <w:r>
        <w:separator/>
      </w:r>
    </w:p>
  </w:endnote>
  <w:endnote w:type="continuationSeparator" w:id="0">
    <w:p w14:paraId="46CE464D" w14:textId="77777777" w:rsidR="003A4802" w:rsidRDefault="003A4802" w:rsidP="003A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2FB7" w14:textId="77777777" w:rsidR="00990222" w:rsidRDefault="003A4802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686670" w14:textId="77777777" w:rsidR="00990222" w:rsidRDefault="00990222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9B20" w14:textId="6AB3FD4B" w:rsidR="00990222" w:rsidRPr="00A067A0" w:rsidRDefault="00990222" w:rsidP="0060620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eastAsia="Calibri" w:hAnsi="Arial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5A65" w14:textId="77777777" w:rsidR="003A4802" w:rsidRDefault="003A4802" w:rsidP="003A4802">
      <w:r>
        <w:separator/>
      </w:r>
    </w:p>
  </w:footnote>
  <w:footnote w:type="continuationSeparator" w:id="0">
    <w:p w14:paraId="4C4AC43C" w14:textId="77777777" w:rsidR="003A4802" w:rsidRDefault="003A4802" w:rsidP="003A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3D1E" w14:textId="4134116B" w:rsidR="00990222" w:rsidRDefault="00876D0F" w:rsidP="00876D0F">
    <w:pPr>
      <w:pStyle w:val="Glava"/>
      <w:jc w:val="right"/>
      <w:rPr>
        <w:rFonts w:ascii="Arial" w:eastAsia="Calibri" w:hAnsi="Arial"/>
        <w:sz w:val="20"/>
        <w:szCs w:val="22"/>
        <w:lang w:eastAsia="en-US"/>
      </w:rPr>
    </w:pPr>
    <w:r>
      <w:rPr>
        <w:noProof/>
      </w:rPr>
      <w:drawing>
        <wp:inline distT="0" distB="0" distL="0" distR="0" wp14:anchorId="78AA4A78" wp14:editId="37F7C346">
          <wp:extent cx="1496060" cy="848995"/>
          <wp:effectExtent l="0" t="0" r="889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F9519" w14:textId="77777777" w:rsidR="00990222" w:rsidRPr="00705505" w:rsidRDefault="00990222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2"/>
    <w:rsid w:val="000C264B"/>
    <w:rsid w:val="000D2913"/>
    <w:rsid w:val="003A4802"/>
    <w:rsid w:val="00513F9B"/>
    <w:rsid w:val="00585E02"/>
    <w:rsid w:val="00606200"/>
    <w:rsid w:val="00615250"/>
    <w:rsid w:val="00720855"/>
    <w:rsid w:val="00876D0F"/>
    <w:rsid w:val="00941DAD"/>
    <w:rsid w:val="00990222"/>
    <w:rsid w:val="00D24E0D"/>
    <w:rsid w:val="00D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8AB3"/>
  <w15:chartTrackingRefBased/>
  <w15:docId w15:val="{CDA4AE83-CB65-47F8-B97E-25F7DA80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3A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3A4802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3A48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480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A4802"/>
  </w:style>
  <w:style w:type="paragraph" w:styleId="Glava">
    <w:name w:val="header"/>
    <w:basedOn w:val="Navaden"/>
    <w:link w:val="GlavaZnak"/>
    <w:rsid w:val="003A48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A48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arChar1Char">
    <w:name w:val="Char Char1 Char"/>
    <w:basedOn w:val="Navaden"/>
    <w:rsid w:val="003A48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3A4802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3A4802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3A4802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8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802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CharChar1Char0">
    <w:name w:val="Char Char1 Char"/>
    <w:basedOn w:val="Navaden"/>
    <w:rsid w:val="00941D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Nardin</dc:creator>
  <cp:keywords/>
  <dc:description/>
  <cp:lastModifiedBy>Tina Korenika</cp:lastModifiedBy>
  <cp:revision>12</cp:revision>
  <dcterms:created xsi:type="dcterms:W3CDTF">2020-07-23T06:21:00Z</dcterms:created>
  <dcterms:modified xsi:type="dcterms:W3CDTF">2024-06-12T14:20:00Z</dcterms:modified>
</cp:coreProperties>
</file>